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F5B6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47A2">
        <w:rPr>
          <w:rFonts w:ascii="Times New Roman" w:eastAsia="Times New Roman" w:hAnsi="Times New Roman" w:cs="Times New Roman"/>
          <w:b/>
          <w:bCs/>
        </w:rPr>
        <w:t>AGENDA</w:t>
      </w:r>
    </w:p>
    <w:p w14:paraId="0AE4089C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47A2">
        <w:rPr>
          <w:rFonts w:ascii="Times New Roman" w:eastAsia="Times New Roman" w:hAnsi="Times New Roman" w:cs="Times New Roman"/>
          <w:b/>
          <w:bCs/>
        </w:rPr>
        <w:t>DEPARTMENT OF ENVIRONMENTAL QUALITY</w:t>
      </w:r>
    </w:p>
    <w:p w14:paraId="692AF2B4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47A2">
        <w:rPr>
          <w:rFonts w:ascii="Times New Roman" w:eastAsia="Times New Roman" w:hAnsi="Times New Roman" w:cs="Times New Roman"/>
          <w:b/>
          <w:bCs/>
        </w:rPr>
        <w:t>HAZARDOUS WASTE MANAGEMENT ADVISORY COUNCIL</w:t>
      </w:r>
    </w:p>
    <w:p w14:paraId="2FADDFC6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C6E767D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Thursday </w:t>
      </w:r>
      <w:r w:rsidR="00A53CD0">
        <w:rPr>
          <w:rFonts w:ascii="Times New Roman" w:eastAsia="Times New Roman" w:hAnsi="Times New Roman" w:cs="Times New Roman"/>
          <w:b/>
          <w:bCs/>
        </w:rPr>
        <w:t>October</w:t>
      </w:r>
      <w:r w:rsidR="00855842">
        <w:rPr>
          <w:rFonts w:ascii="Times New Roman" w:eastAsia="Times New Roman" w:hAnsi="Times New Roman" w:cs="Times New Roman"/>
          <w:b/>
          <w:bCs/>
        </w:rPr>
        <w:t xml:space="preserve"> 1</w:t>
      </w:r>
      <w:r w:rsidR="00A53CD0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, 201</w:t>
      </w:r>
      <w:r w:rsidR="00855842">
        <w:rPr>
          <w:rFonts w:ascii="Times New Roman" w:eastAsia="Times New Roman" w:hAnsi="Times New Roman" w:cs="Times New Roman"/>
          <w:b/>
          <w:bCs/>
        </w:rPr>
        <w:t>9</w:t>
      </w:r>
    </w:p>
    <w:p w14:paraId="74C45ECA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C75733B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This is a regularly scheduled meeting beginning at 10:00 a.m.</w:t>
      </w:r>
    </w:p>
    <w:p w14:paraId="30D25E0D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Department of Environmental Quality Multi-purpose Room</w:t>
      </w:r>
    </w:p>
    <w:p w14:paraId="116ED45E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707 N. Robinson</w:t>
      </w:r>
    </w:p>
    <w:p w14:paraId="63D5E41A" w14:textId="77777777" w:rsidR="00B447A2" w:rsidRPr="00B447A2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Oklahoma City, OK  73101</w:t>
      </w:r>
    </w:p>
    <w:p w14:paraId="1F9C9E00" w14:textId="77777777" w:rsidR="00B447A2" w:rsidRPr="00B447A2" w:rsidRDefault="00B447A2" w:rsidP="00B447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6636B2" w14:textId="77777777" w:rsidR="00B447A2" w:rsidRPr="00B447A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  <w:b/>
          <w:bCs/>
        </w:rPr>
        <w:t>1.</w:t>
      </w:r>
      <w:r w:rsidRPr="00B447A2">
        <w:rPr>
          <w:rFonts w:ascii="Times New Roman" w:eastAsia="Times New Roman" w:hAnsi="Times New Roman" w:cs="Times New Roman"/>
          <w:b/>
          <w:bCs/>
        </w:rPr>
        <w:tab/>
        <w:t xml:space="preserve">Call to Order – </w:t>
      </w:r>
      <w:r w:rsidRPr="00B447A2">
        <w:rPr>
          <w:rFonts w:ascii="Times New Roman" w:eastAsia="Times New Roman" w:hAnsi="Times New Roman" w:cs="Times New Roman"/>
          <w:bCs/>
        </w:rPr>
        <w:t>Lee Grater, Chair</w:t>
      </w:r>
    </w:p>
    <w:p w14:paraId="2A4D3C8F" w14:textId="77777777" w:rsidR="00B447A2" w:rsidRPr="00B447A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18F105" w14:textId="77777777" w:rsidR="00B447A2" w:rsidRPr="00B447A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  <w:b/>
          <w:bCs/>
        </w:rPr>
        <w:t>2.</w:t>
      </w:r>
      <w:r w:rsidRPr="00B447A2">
        <w:rPr>
          <w:rFonts w:ascii="Times New Roman" w:eastAsia="Times New Roman" w:hAnsi="Times New Roman" w:cs="Times New Roman"/>
          <w:b/>
          <w:bCs/>
        </w:rPr>
        <w:tab/>
        <w:t>Roll Call</w:t>
      </w:r>
      <w:r w:rsidRPr="00B447A2">
        <w:rPr>
          <w:rFonts w:ascii="Times New Roman" w:eastAsia="Times New Roman" w:hAnsi="Times New Roman" w:cs="Times New Roman"/>
        </w:rPr>
        <w:t xml:space="preserve"> – Quiana Fields, Secretary</w:t>
      </w:r>
    </w:p>
    <w:p w14:paraId="07E33A11" w14:textId="77777777" w:rsidR="00B447A2" w:rsidRPr="00B447A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374B5C" w14:textId="0E8EB681" w:rsidR="00B447A2" w:rsidRDefault="00DE0062" w:rsidP="00B447A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B447A2" w:rsidRPr="00B447A2">
        <w:rPr>
          <w:rFonts w:ascii="Times New Roman" w:eastAsia="Times New Roman" w:hAnsi="Times New Roman" w:cs="Times New Roman"/>
          <w:b/>
          <w:bCs/>
        </w:rPr>
        <w:t>.</w:t>
      </w:r>
      <w:r w:rsidR="00B447A2" w:rsidRPr="00B447A2">
        <w:rPr>
          <w:rFonts w:ascii="Times New Roman" w:eastAsia="Times New Roman" w:hAnsi="Times New Roman" w:cs="Times New Roman"/>
          <w:b/>
          <w:bCs/>
        </w:rPr>
        <w:tab/>
        <w:t xml:space="preserve">Discussion, Amendment, and Roll Call Vote to Approve </w:t>
      </w:r>
      <w:r w:rsidR="00B447A2" w:rsidRPr="00B447A2">
        <w:rPr>
          <w:rFonts w:ascii="Times New Roman" w:eastAsia="Times New Roman" w:hAnsi="Times New Roman" w:cs="Times New Roman"/>
        </w:rPr>
        <w:t>th</w:t>
      </w:r>
      <w:r w:rsidR="00900939">
        <w:rPr>
          <w:rFonts w:ascii="Times New Roman" w:eastAsia="Times New Roman" w:hAnsi="Times New Roman" w:cs="Times New Roman"/>
        </w:rPr>
        <w:t xml:space="preserve">e minutes of the </w:t>
      </w:r>
      <w:r w:rsidR="00EF1F04">
        <w:rPr>
          <w:rFonts w:ascii="Times New Roman" w:eastAsia="Times New Roman" w:hAnsi="Times New Roman" w:cs="Times New Roman"/>
        </w:rPr>
        <w:t>July</w:t>
      </w:r>
      <w:r w:rsidR="00900939">
        <w:rPr>
          <w:rFonts w:ascii="Times New Roman" w:eastAsia="Times New Roman" w:hAnsi="Times New Roman" w:cs="Times New Roman"/>
        </w:rPr>
        <w:t xml:space="preserve"> 1</w:t>
      </w:r>
      <w:r w:rsidR="00EF1F04">
        <w:rPr>
          <w:rFonts w:ascii="Times New Roman" w:eastAsia="Times New Roman" w:hAnsi="Times New Roman" w:cs="Times New Roman"/>
        </w:rPr>
        <w:t>8</w:t>
      </w:r>
      <w:r w:rsidR="00900939">
        <w:rPr>
          <w:rFonts w:ascii="Times New Roman" w:eastAsia="Times New Roman" w:hAnsi="Times New Roman" w:cs="Times New Roman"/>
        </w:rPr>
        <w:t>, 201</w:t>
      </w:r>
      <w:r w:rsidR="00EF1F04">
        <w:rPr>
          <w:rFonts w:ascii="Times New Roman" w:eastAsia="Times New Roman" w:hAnsi="Times New Roman" w:cs="Times New Roman"/>
        </w:rPr>
        <w:t>9</w:t>
      </w:r>
      <w:r w:rsidR="00B447A2" w:rsidRPr="00B447A2">
        <w:rPr>
          <w:rFonts w:ascii="Times New Roman" w:eastAsia="Times New Roman" w:hAnsi="Times New Roman" w:cs="Times New Roman"/>
        </w:rPr>
        <w:t xml:space="preserve"> Hazardous</w:t>
      </w:r>
    </w:p>
    <w:p w14:paraId="6B52D033" w14:textId="77777777" w:rsidR="00B447A2" w:rsidRPr="00B447A2" w:rsidRDefault="00B447A2" w:rsidP="00B44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Waste Management Advisory Council meeting.</w:t>
      </w:r>
    </w:p>
    <w:p w14:paraId="0C68C7BD" w14:textId="77777777" w:rsidR="0045772A" w:rsidRDefault="0045772A" w:rsidP="00457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19A6FAE8" w14:textId="21F6996E" w:rsidR="00B447A2" w:rsidRPr="00B447A2" w:rsidRDefault="00B447A2" w:rsidP="00457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I.</w:t>
      </w:r>
      <w:r w:rsidRPr="00B447A2">
        <w:rPr>
          <w:rFonts w:ascii="Times New Roman" w:eastAsia="Times New Roman" w:hAnsi="Times New Roman" w:cs="Times New Roman"/>
        </w:rPr>
        <w:tab/>
        <w:t xml:space="preserve">Questions and discussion by Council  </w:t>
      </w:r>
    </w:p>
    <w:p w14:paraId="35F45DEA" w14:textId="77777777" w:rsidR="00B447A2" w:rsidRPr="00B447A2" w:rsidRDefault="00B447A2" w:rsidP="00B447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II.</w:t>
      </w:r>
      <w:r w:rsidRPr="00B447A2">
        <w:rPr>
          <w:rFonts w:ascii="Times New Roman" w:eastAsia="Times New Roman" w:hAnsi="Times New Roman" w:cs="Times New Roman"/>
        </w:rPr>
        <w:tab/>
        <w:t>Questions and discussion by Public</w:t>
      </w:r>
    </w:p>
    <w:p w14:paraId="7AC3A65B" w14:textId="77777777" w:rsidR="00DE0062" w:rsidRPr="00DE5315" w:rsidRDefault="00B447A2" w:rsidP="00DE5315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III.</w:t>
      </w:r>
      <w:r w:rsidRPr="00B447A2">
        <w:rPr>
          <w:rFonts w:ascii="Times New Roman" w:eastAsia="Times New Roman" w:hAnsi="Times New Roman" w:cs="Times New Roman"/>
        </w:rPr>
        <w:tab/>
        <w:t>Roll-call vote by the Council</w:t>
      </w:r>
    </w:p>
    <w:p w14:paraId="3ED1F4C8" w14:textId="77777777" w:rsidR="00DE0062" w:rsidRDefault="00DE0062" w:rsidP="00CA5F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</w:p>
    <w:p w14:paraId="6D05EAB6" w14:textId="21F23A58" w:rsidR="0045772A" w:rsidRPr="00B447A2" w:rsidRDefault="0045772A" w:rsidP="0045772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Pr="00B447A2"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447A2">
        <w:rPr>
          <w:rFonts w:ascii="Times New Roman" w:eastAsia="Times New Roman" w:hAnsi="Times New Roman" w:cs="Times New Roman"/>
          <w:b/>
          <w:bCs/>
        </w:rPr>
        <w:t xml:space="preserve">Presentation and Discussion </w:t>
      </w:r>
      <w:r w:rsidRPr="00B447A2">
        <w:rPr>
          <w:rFonts w:ascii="Times New Roman" w:eastAsia="Times New Roman" w:hAnsi="Times New Roman" w:cs="Times New Roman"/>
          <w:bCs/>
        </w:rPr>
        <w:t>on the DEQ budget as it applies to the Hazardous Waste program.</w:t>
      </w:r>
    </w:p>
    <w:p w14:paraId="170A48B2" w14:textId="77777777" w:rsidR="0045772A" w:rsidRPr="00B447A2" w:rsidRDefault="0045772A" w:rsidP="0045772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  <w:bCs/>
        </w:rPr>
        <w:t>Presentation:  Mike Edwards</w:t>
      </w:r>
    </w:p>
    <w:p w14:paraId="0093A2D2" w14:textId="77777777" w:rsidR="0045772A" w:rsidRPr="00B447A2" w:rsidRDefault="0045772A" w:rsidP="0045772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  <w:bCs/>
        </w:rPr>
        <w:t>Questions and discussion by Council</w:t>
      </w:r>
    </w:p>
    <w:p w14:paraId="3AD9F0B6" w14:textId="77777777" w:rsidR="0045772A" w:rsidRPr="00B447A2" w:rsidRDefault="0045772A" w:rsidP="0045772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  <w:bCs/>
        </w:rPr>
        <w:t>Questions and discussion by public</w:t>
      </w:r>
    </w:p>
    <w:p w14:paraId="486E0526" w14:textId="77777777" w:rsidR="0045772A" w:rsidRDefault="0045772A" w:rsidP="00CA5F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</w:p>
    <w:p w14:paraId="17A88316" w14:textId="00CAC3DD" w:rsidR="00B447A2" w:rsidRPr="00B447A2" w:rsidRDefault="0045772A" w:rsidP="00CA5F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B447A2">
        <w:rPr>
          <w:rFonts w:ascii="Times New Roman" w:eastAsia="Times New Roman" w:hAnsi="Times New Roman" w:cs="Times New Roman"/>
          <w:b/>
          <w:bCs/>
        </w:rPr>
        <w:t xml:space="preserve">.  </w:t>
      </w:r>
      <w:r w:rsidR="00B447A2">
        <w:rPr>
          <w:rFonts w:ascii="Times New Roman" w:eastAsia="Times New Roman" w:hAnsi="Times New Roman" w:cs="Times New Roman"/>
          <w:b/>
          <w:bCs/>
        </w:rPr>
        <w:tab/>
      </w:r>
      <w:r w:rsidR="00855842">
        <w:rPr>
          <w:rFonts w:ascii="Times New Roman" w:eastAsia="Times New Roman" w:hAnsi="Times New Roman" w:cs="Times New Roman"/>
          <w:b/>
          <w:bCs/>
        </w:rPr>
        <w:t xml:space="preserve">Presentation and Discussion </w:t>
      </w:r>
      <w:r w:rsidR="00855842">
        <w:rPr>
          <w:rFonts w:ascii="Times New Roman" w:eastAsia="Times New Roman" w:hAnsi="Times New Roman" w:cs="Times New Roman"/>
          <w:bCs/>
        </w:rPr>
        <w:t>of</w:t>
      </w:r>
      <w:r w:rsidR="00B447A2" w:rsidRPr="00B447A2">
        <w:rPr>
          <w:rFonts w:ascii="Times New Roman" w:eastAsia="Times New Roman" w:hAnsi="Times New Roman" w:cs="Times New Roman"/>
          <w:b/>
          <w:bCs/>
        </w:rPr>
        <w:t xml:space="preserve"> </w:t>
      </w:r>
      <w:r w:rsidR="00B447A2">
        <w:rPr>
          <w:rFonts w:ascii="Times New Roman" w:eastAsia="Times New Roman" w:hAnsi="Times New Roman" w:cs="Times New Roman"/>
          <w:bCs/>
        </w:rPr>
        <w:t>t</w:t>
      </w:r>
      <w:r w:rsidR="00B447A2" w:rsidRPr="00B447A2">
        <w:rPr>
          <w:rFonts w:ascii="Times New Roman" w:eastAsia="Times New Roman" w:hAnsi="Times New Roman" w:cs="Times New Roman"/>
          <w:bCs/>
        </w:rPr>
        <w:t>he incor</w:t>
      </w:r>
      <w:r w:rsidR="00B447A2">
        <w:rPr>
          <w:rFonts w:ascii="Times New Roman" w:eastAsia="Times New Roman" w:hAnsi="Times New Roman" w:cs="Times New Roman"/>
          <w:bCs/>
        </w:rPr>
        <w:t>por</w:t>
      </w:r>
      <w:r w:rsidR="00CA5F91">
        <w:rPr>
          <w:rFonts w:ascii="Times New Roman" w:eastAsia="Times New Roman" w:hAnsi="Times New Roman" w:cs="Times New Roman"/>
          <w:bCs/>
        </w:rPr>
        <w:t>ation by reference of</w:t>
      </w:r>
      <w:r w:rsidR="00B447A2" w:rsidRPr="00B447A2">
        <w:rPr>
          <w:rFonts w:ascii="Times New Roman" w:eastAsia="Times New Roman" w:hAnsi="Times New Roman" w:cs="Times New Roman"/>
          <w:bCs/>
        </w:rPr>
        <w:t xml:space="preserve"> federal</w:t>
      </w:r>
      <w:r w:rsidR="00CA5F91">
        <w:rPr>
          <w:rFonts w:ascii="Times New Roman" w:eastAsia="Times New Roman" w:hAnsi="Times New Roman" w:cs="Times New Roman"/>
          <w:bCs/>
        </w:rPr>
        <w:t xml:space="preserve"> rule changes from the</w:t>
      </w:r>
      <w:r w:rsidR="00855842">
        <w:rPr>
          <w:rFonts w:ascii="Times New Roman" w:eastAsia="Times New Roman" w:hAnsi="Times New Roman" w:cs="Times New Roman"/>
          <w:bCs/>
        </w:rPr>
        <w:t xml:space="preserve"> year that ended July 1, 2019</w:t>
      </w:r>
      <w:r w:rsidR="00CA5F91">
        <w:rPr>
          <w:rFonts w:ascii="Times New Roman" w:eastAsia="Times New Roman" w:hAnsi="Times New Roman" w:cs="Times New Roman"/>
          <w:bCs/>
        </w:rPr>
        <w:t xml:space="preserve">. </w:t>
      </w:r>
      <w:r w:rsidR="00855842">
        <w:rPr>
          <w:rFonts w:ascii="Times New Roman" w:eastAsia="Times New Roman" w:hAnsi="Times New Roman" w:cs="Times New Roman"/>
          <w:bCs/>
        </w:rPr>
        <w:t>This presentation will cover new rules as well as changes needed for RCRA Authorization</w:t>
      </w:r>
      <w:r w:rsidR="00CA5F91">
        <w:rPr>
          <w:rFonts w:ascii="Times New Roman" w:eastAsia="Times New Roman" w:hAnsi="Times New Roman" w:cs="Times New Roman"/>
          <w:bCs/>
        </w:rPr>
        <w:t>.</w:t>
      </w:r>
    </w:p>
    <w:p w14:paraId="36B9A215" w14:textId="77777777" w:rsidR="00855842" w:rsidRDefault="00855842" w:rsidP="0085584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0A8BD739" w14:textId="77777777" w:rsidR="00B447A2" w:rsidRPr="00B447A2" w:rsidRDefault="00B447A2" w:rsidP="00B44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  <w:bCs/>
        </w:rPr>
        <w:t>Introduction and Presentation:  Mike Edwards</w:t>
      </w:r>
      <w:r w:rsidR="00204509">
        <w:rPr>
          <w:rFonts w:ascii="Times New Roman" w:eastAsia="Times New Roman" w:hAnsi="Times New Roman" w:cs="Times New Roman"/>
          <w:bCs/>
        </w:rPr>
        <w:t xml:space="preserve"> and Ryan Kirk</w:t>
      </w:r>
      <w:r w:rsidR="00855842">
        <w:rPr>
          <w:rFonts w:ascii="Times New Roman" w:eastAsia="Times New Roman" w:hAnsi="Times New Roman" w:cs="Times New Roman"/>
          <w:bCs/>
        </w:rPr>
        <w:t xml:space="preserve"> - LPD</w:t>
      </w:r>
    </w:p>
    <w:p w14:paraId="31CC6626" w14:textId="77777777" w:rsidR="00B447A2" w:rsidRPr="00B447A2" w:rsidRDefault="00B447A2" w:rsidP="00B447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  <w:bCs/>
        </w:rPr>
        <w:t>Questions and discussion by Council</w:t>
      </w:r>
    </w:p>
    <w:p w14:paraId="09777B60" w14:textId="77777777" w:rsidR="00B447A2" w:rsidRDefault="00B447A2" w:rsidP="00B447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  <w:bCs/>
        </w:rPr>
        <w:t>Questions and discussion by public</w:t>
      </w:r>
    </w:p>
    <w:p w14:paraId="47C4D4DC" w14:textId="77777777" w:rsidR="00A53CD0" w:rsidRPr="00B447A2" w:rsidRDefault="00A53CD0" w:rsidP="00B447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</w:rPr>
        <w:t>Roll-call vote by the Council</w:t>
      </w:r>
    </w:p>
    <w:p w14:paraId="6526E498" w14:textId="77777777" w:rsidR="00B447A2" w:rsidRPr="00B447A2" w:rsidRDefault="00B447A2" w:rsidP="00B447A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01C91E8" w14:textId="1AA04AB9" w:rsidR="00900939" w:rsidRPr="00900939" w:rsidRDefault="0045772A" w:rsidP="009009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B447A2" w:rsidRPr="00B447A2">
        <w:rPr>
          <w:rFonts w:ascii="Times New Roman" w:eastAsia="Times New Roman" w:hAnsi="Times New Roman" w:cs="Times New Roman"/>
          <w:b/>
          <w:bCs/>
        </w:rPr>
        <w:t xml:space="preserve">.  </w:t>
      </w:r>
      <w:r w:rsidR="00B447A2" w:rsidRPr="00B447A2">
        <w:rPr>
          <w:rFonts w:ascii="Times New Roman" w:eastAsia="Times New Roman" w:hAnsi="Times New Roman" w:cs="Times New Roman"/>
          <w:b/>
          <w:bCs/>
        </w:rPr>
        <w:tab/>
        <w:t xml:space="preserve">Presentation, Discussion, </w:t>
      </w:r>
      <w:r w:rsidR="00855842">
        <w:rPr>
          <w:rFonts w:ascii="Times New Roman" w:eastAsia="Times New Roman" w:hAnsi="Times New Roman" w:cs="Times New Roman"/>
          <w:bCs/>
        </w:rPr>
        <w:t>on the proposed highway remediation rule changes</w:t>
      </w:r>
      <w:r w:rsidR="00900939">
        <w:rPr>
          <w:rFonts w:ascii="Times New Roman" w:eastAsia="Times New Roman" w:hAnsi="Times New Roman" w:cs="Times New Roman"/>
          <w:bCs/>
        </w:rPr>
        <w:t>.</w:t>
      </w:r>
    </w:p>
    <w:p w14:paraId="03164056" w14:textId="77777777" w:rsidR="00855842" w:rsidRDefault="00855842" w:rsidP="0090093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14:paraId="07AEC88F" w14:textId="77777777" w:rsidR="00900939" w:rsidRPr="00900939" w:rsidRDefault="00900939" w:rsidP="0090093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900939">
        <w:rPr>
          <w:rFonts w:ascii="Times New Roman" w:eastAsia="Times New Roman" w:hAnsi="Times New Roman" w:cs="Times New Roman"/>
          <w:bCs/>
        </w:rPr>
        <w:t>I.</w:t>
      </w:r>
      <w:r w:rsidRPr="00900939">
        <w:rPr>
          <w:rFonts w:ascii="Times New Roman" w:eastAsia="Times New Roman" w:hAnsi="Times New Roman" w:cs="Times New Roman"/>
          <w:bCs/>
        </w:rPr>
        <w:tab/>
        <w:t xml:space="preserve">Introduction and Presentation:  </w:t>
      </w:r>
      <w:r w:rsidR="00855842">
        <w:rPr>
          <w:rFonts w:ascii="Times New Roman" w:eastAsia="Times New Roman" w:hAnsi="Times New Roman" w:cs="Times New Roman"/>
          <w:bCs/>
        </w:rPr>
        <w:t>Jennifer Handley - ECLS</w:t>
      </w:r>
    </w:p>
    <w:p w14:paraId="5750DAF6" w14:textId="77777777" w:rsidR="00900939" w:rsidRPr="00900939" w:rsidRDefault="00900939" w:rsidP="0090093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900939">
        <w:rPr>
          <w:rFonts w:ascii="Times New Roman" w:eastAsia="Times New Roman" w:hAnsi="Times New Roman" w:cs="Times New Roman"/>
          <w:bCs/>
        </w:rPr>
        <w:t>II.</w:t>
      </w:r>
      <w:r w:rsidRPr="00900939">
        <w:rPr>
          <w:rFonts w:ascii="Times New Roman" w:eastAsia="Times New Roman" w:hAnsi="Times New Roman" w:cs="Times New Roman"/>
          <w:bCs/>
        </w:rPr>
        <w:tab/>
        <w:t>Questions and discussion by Council</w:t>
      </w:r>
    </w:p>
    <w:p w14:paraId="53ECE500" w14:textId="77777777" w:rsidR="00B447A2" w:rsidRDefault="00900939" w:rsidP="0085584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900939">
        <w:rPr>
          <w:rFonts w:ascii="Times New Roman" w:eastAsia="Times New Roman" w:hAnsi="Times New Roman" w:cs="Times New Roman"/>
          <w:bCs/>
        </w:rPr>
        <w:t>III.</w:t>
      </w:r>
      <w:r w:rsidRPr="00900939">
        <w:rPr>
          <w:rFonts w:ascii="Times New Roman" w:eastAsia="Times New Roman" w:hAnsi="Times New Roman" w:cs="Times New Roman"/>
          <w:bCs/>
        </w:rPr>
        <w:tab/>
        <w:t>Questions and discussion by public</w:t>
      </w:r>
    </w:p>
    <w:p w14:paraId="421A1328" w14:textId="77777777" w:rsidR="00A53CD0" w:rsidRDefault="00A53CD0" w:rsidP="0085584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V</w:t>
      </w:r>
      <w:r w:rsidRPr="00B447A2">
        <w:rPr>
          <w:rFonts w:ascii="Times New Roman" w:eastAsia="Times New Roman" w:hAnsi="Times New Roman" w:cs="Times New Roman"/>
        </w:rPr>
        <w:t>.</w:t>
      </w:r>
      <w:r w:rsidRPr="00B447A2">
        <w:rPr>
          <w:rFonts w:ascii="Times New Roman" w:eastAsia="Times New Roman" w:hAnsi="Times New Roman" w:cs="Times New Roman"/>
        </w:rPr>
        <w:tab/>
        <w:t>Roll-call vote by the Council</w:t>
      </w:r>
    </w:p>
    <w:p w14:paraId="7D5DBD6B" w14:textId="77777777" w:rsidR="00B447A2" w:rsidRPr="00B447A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038B48D" w14:textId="311916C3" w:rsidR="00DE5315" w:rsidRPr="00B447A2" w:rsidRDefault="0045772A" w:rsidP="00DE53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B447A2" w:rsidRPr="00B447A2">
        <w:rPr>
          <w:rFonts w:ascii="Times New Roman" w:eastAsia="Times New Roman" w:hAnsi="Times New Roman" w:cs="Times New Roman"/>
          <w:b/>
          <w:bCs/>
        </w:rPr>
        <w:t>.</w:t>
      </w:r>
      <w:r w:rsidR="00DE5315" w:rsidRPr="00DE5315">
        <w:rPr>
          <w:rFonts w:ascii="Times New Roman" w:eastAsia="Times New Roman" w:hAnsi="Times New Roman" w:cs="Times New Roman"/>
          <w:b/>
        </w:rPr>
        <w:t xml:space="preserve"> </w:t>
      </w:r>
      <w:r w:rsidR="00DE5315">
        <w:rPr>
          <w:rFonts w:ascii="Times New Roman" w:eastAsia="Times New Roman" w:hAnsi="Times New Roman" w:cs="Times New Roman"/>
          <w:b/>
        </w:rPr>
        <w:t xml:space="preserve">         </w:t>
      </w:r>
      <w:r w:rsidR="00DE5315">
        <w:rPr>
          <w:rFonts w:ascii="Times New Roman" w:eastAsia="Times New Roman" w:hAnsi="Times New Roman" w:cs="Times New Roman"/>
          <w:b/>
          <w:bCs/>
        </w:rPr>
        <w:t>Election of Officers for 2020</w:t>
      </w:r>
      <w:r w:rsidR="00DE5315" w:rsidRPr="00B447A2">
        <w:rPr>
          <w:rFonts w:ascii="Times New Roman" w:eastAsia="Times New Roman" w:hAnsi="Times New Roman" w:cs="Times New Roman"/>
          <w:b/>
          <w:bCs/>
        </w:rPr>
        <w:t xml:space="preserve"> – </w:t>
      </w:r>
      <w:r w:rsidR="00DE5315" w:rsidRPr="00B447A2">
        <w:rPr>
          <w:rFonts w:ascii="Times New Roman" w:eastAsia="Times New Roman" w:hAnsi="Times New Roman" w:cs="Times New Roman"/>
          <w:bCs/>
        </w:rPr>
        <w:t>Lee Grater, Chair</w:t>
      </w:r>
    </w:p>
    <w:p w14:paraId="6A73304E" w14:textId="77777777" w:rsidR="00DE5315" w:rsidRPr="00B447A2" w:rsidRDefault="00DE5315" w:rsidP="00DE53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Nominations by Council</w:t>
      </w:r>
    </w:p>
    <w:p w14:paraId="60110B2F" w14:textId="77777777" w:rsidR="00DE5315" w:rsidRPr="00B447A2" w:rsidRDefault="00DE5315" w:rsidP="00DE53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Roll-call vote</w:t>
      </w:r>
    </w:p>
    <w:p w14:paraId="08E6E4AB" w14:textId="77777777" w:rsidR="00DE5315" w:rsidRPr="00B447A2" w:rsidRDefault="00DE5315" w:rsidP="00DE531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DF1864" w14:textId="51E78630" w:rsidR="00DE5315" w:rsidRPr="00B447A2" w:rsidRDefault="0045772A" w:rsidP="00DE53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DE5315" w:rsidRPr="00B447A2">
        <w:rPr>
          <w:rFonts w:ascii="Times New Roman" w:eastAsia="Times New Roman" w:hAnsi="Times New Roman" w:cs="Times New Roman"/>
          <w:b/>
          <w:bCs/>
        </w:rPr>
        <w:t xml:space="preserve">.  </w:t>
      </w:r>
      <w:r w:rsidR="00DE5315" w:rsidRPr="00B447A2">
        <w:rPr>
          <w:rFonts w:ascii="Times New Roman" w:eastAsia="Times New Roman" w:hAnsi="Times New Roman" w:cs="Times New Roman"/>
          <w:b/>
          <w:bCs/>
        </w:rPr>
        <w:tab/>
      </w:r>
      <w:r w:rsidR="00EF1F04">
        <w:rPr>
          <w:rFonts w:ascii="Times New Roman" w:eastAsia="Times New Roman" w:hAnsi="Times New Roman" w:cs="Times New Roman"/>
          <w:b/>
          <w:bCs/>
        </w:rPr>
        <w:t>Set meeting dates for 2020</w:t>
      </w:r>
      <w:r w:rsidR="00DE5315" w:rsidRPr="00B447A2">
        <w:rPr>
          <w:rFonts w:ascii="Times New Roman" w:eastAsia="Times New Roman" w:hAnsi="Times New Roman" w:cs="Times New Roman"/>
          <w:b/>
          <w:bCs/>
        </w:rPr>
        <w:t xml:space="preserve"> - </w:t>
      </w:r>
      <w:r w:rsidR="00DE5315" w:rsidRPr="00B447A2">
        <w:rPr>
          <w:rFonts w:ascii="Times New Roman" w:eastAsia="Times New Roman" w:hAnsi="Times New Roman" w:cs="Times New Roman"/>
          <w:bCs/>
        </w:rPr>
        <w:t>Lee Grater, Chair</w:t>
      </w:r>
    </w:p>
    <w:p w14:paraId="35B76482" w14:textId="77777777" w:rsidR="00DE5315" w:rsidRPr="00B447A2" w:rsidRDefault="00DE5315" w:rsidP="00DE53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  <w:bCs/>
        </w:rPr>
        <w:t>Discussion by Council</w:t>
      </w:r>
    </w:p>
    <w:p w14:paraId="5797A132" w14:textId="77777777" w:rsidR="00DE5315" w:rsidRPr="00B447A2" w:rsidRDefault="00DE5315" w:rsidP="00DE53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447A2">
        <w:rPr>
          <w:rFonts w:ascii="Times New Roman" w:eastAsia="Times New Roman" w:hAnsi="Times New Roman" w:cs="Times New Roman"/>
          <w:bCs/>
        </w:rPr>
        <w:t>Roll-call vote</w:t>
      </w:r>
    </w:p>
    <w:p w14:paraId="6F0FF06D" w14:textId="77777777" w:rsidR="00DE5315" w:rsidRPr="00B447A2" w:rsidRDefault="00DE5315" w:rsidP="00DE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18769B3" w14:textId="3C918104" w:rsidR="00B447A2" w:rsidRPr="00B447A2" w:rsidRDefault="0045772A" w:rsidP="00DE531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9</w:t>
      </w:r>
      <w:r w:rsidR="00DE5315">
        <w:rPr>
          <w:rFonts w:ascii="Times New Roman" w:eastAsia="Times New Roman" w:hAnsi="Times New Roman" w:cs="Times New Roman"/>
          <w:b/>
          <w:bCs/>
        </w:rPr>
        <w:t xml:space="preserve">.        </w:t>
      </w:r>
      <w:r w:rsidR="00B447A2" w:rsidRPr="00B447A2">
        <w:rPr>
          <w:rFonts w:ascii="Times New Roman" w:eastAsia="Times New Roman" w:hAnsi="Times New Roman" w:cs="Times New Roman"/>
          <w:b/>
          <w:bCs/>
        </w:rPr>
        <w:t>New Business</w:t>
      </w:r>
    </w:p>
    <w:p w14:paraId="52EEEBA4" w14:textId="77777777" w:rsidR="00B447A2" w:rsidRPr="00B447A2" w:rsidRDefault="00B447A2" w:rsidP="00B447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Limited to any matter not known or which could not have been reasonably foreseen prior to the time of posting the agenda (24 hours prior to the meeting).</w:t>
      </w:r>
    </w:p>
    <w:p w14:paraId="32D2D6D5" w14:textId="77777777" w:rsidR="00DE5315" w:rsidRDefault="00DE5315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D888491" w14:textId="031C2AD5" w:rsidR="00B447A2" w:rsidRPr="00B447A2" w:rsidRDefault="007B75B0" w:rsidP="007B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10.</w:t>
      </w:r>
      <w:r>
        <w:rPr>
          <w:rFonts w:ascii="Times New Roman" w:eastAsia="Times New Roman" w:hAnsi="Times New Roman" w:cs="Times New Roman"/>
          <w:b/>
          <w:bCs/>
        </w:rPr>
        <w:tab/>
      </w:r>
      <w:bookmarkStart w:id="0" w:name="_GoBack"/>
      <w:bookmarkEnd w:id="0"/>
      <w:r w:rsidR="00B447A2" w:rsidRPr="00B447A2">
        <w:rPr>
          <w:rFonts w:ascii="Times New Roman" w:eastAsia="Times New Roman" w:hAnsi="Times New Roman" w:cs="Times New Roman"/>
          <w:b/>
          <w:bCs/>
        </w:rPr>
        <w:t>Adjournment</w:t>
      </w:r>
    </w:p>
    <w:p w14:paraId="59528AB0" w14:textId="77777777" w:rsidR="00B447A2" w:rsidRPr="00B447A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E26F176" w14:textId="77777777" w:rsidR="0045772A" w:rsidRDefault="0045772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E9F5DE0" w14:textId="715BE9D8" w:rsidR="00B447A2" w:rsidRPr="00B447A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47A2">
        <w:rPr>
          <w:rFonts w:ascii="Times New Roman" w:eastAsia="Times New Roman" w:hAnsi="Times New Roman" w:cs="Times New Roman"/>
          <w:b/>
          <w:bCs/>
        </w:rPr>
        <w:lastRenderedPageBreak/>
        <w:t>ACCOMMODATION</w:t>
      </w:r>
    </w:p>
    <w:p w14:paraId="52E12F58" w14:textId="77777777" w:rsidR="00685CFA" w:rsidRPr="00DE5315" w:rsidRDefault="00B447A2" w:rsidP="00DE53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7A2">
        <w:rPr>
          <w:rFonts w:ascii="Times New Roman" w:eastAsia="Times New Roman" w:hAnsi="Times New Roman" w:cs="Times New Roman"/>
        </w:rPr>
        <w:t>Should you desire to attend but have a disability and need an accommodation, please notify the DEQ three days in advance at (405) 702-5100. For hearing impa</w:t>
      </w:r>
      <w:r w:rsidR="007A13F8">
        <w:rPr>
          <w:rFonts w:ascii="Times New Roman" w:eastAsia="Times New Roman" w:hAnsi="Times New Roman" w:cs="Times New Roman"/>
        </w:rPr>
        <w:t>ired, the TDD Relay Number is 1-</w:t>
      </w:r>
      <w:r w:rsidRPr="00B447A2">
        <w:rPr>
          <w:rFonts w:ascii="Times New Roman" w:eastAsia="Times New Roman" w:hAnsi="Times New Roman" w:cs="Times New Roman"/>
        </w:rPr>
        <w:t>800</w:t>
      </w:r>
      <w:r w:rsidR="007A13F8">
        <w:rPr>
          <w:rFonts w:ascii="Times New Roman" w:eastAsia="Times New Roman" w:hAnsi="Times New Roman" w:cs="Times New Roman"/>
        </w:rPr>
        <w:t xml:space="preserve"> </w:t>
      </w:r>
      <w:r w:rsidRPr="00B447A2">
        <w:rPr>
          <w:rFonts w:ascii="Times New Roman" w:eastAsia="Times New Roman" w:hAnsi="Times New Roman" w:cs="Times New Roman"/>
        </w:rPr>
        <w:t>722</w:t>
      </w:r>
      <w:r w:rsidR="007A13F8">
        <w:rPr>
          <w:rFonts w:ascii="Times New Roman" w:eastAsia="Times New Roman" w:hAnsi="Times New Roman" w:cs="Times New Roman"/>
        </w:rPr>
        <w:t>-</w:t>
      </w:r>
      <w:r w:rsidRPr="00B447A2">
        <w:rPr>
          <w:rFonts w:ascii="Times New Roman" w:eastAsia="Times New Roman" w:hAnsi="Times New Roman" w:cs="Times New Roman"/>
        </w:rPr>
        <w:t xml:space="preserve">0353. Current and proposed rules are available at the Land Protection Division office located at 707 N. Robinson, Oklahoma City, or by calling that office at (405) 702-5100.  Current and proposed rules are also available through the DEQ website located at the following URL: </w:t>
      </w:r>
      <w:hyperlink r:id="rId10" w:history="1">
        <w:r w:rsidRPr="00B447A2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http://www.deq.state.ok.us/lpdnew/index.htm</w:t>
        </w:r>
      </w:hyperlink>
      <w:r w:rsidRPr="00B447A2">
        <w:rPr>
          <w:rFonts w:ascii="Times New Roman" w:eastAsia="Times New Roman" w:hAnsi="Times New Roman" w:cs="Times New Roman"/>
        </w:rPr>
        <w:t xml:space="preserve">. </w:t>
      </w:r>
    </w:p>
    <w:sectPr w:rsidR="00685CFA" w:rsidRPr="00DE5315" w:rsidSect="00D41B77">
      <w:footerReference w:type="even" r:id="rId11"/>
      <w:footerReference w:type="default" r:id="rId12"/>
      <w:pgSz w:w="12240" w:h="15840"/>
      <w:pgMar w:top="540" w:right="810" w:bottom="45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6717" w14:textId="77777777" w:rsidR="00163C03" w:rsidRDefault="00163C03">
      <w:pPr>
        <w:spacing w:after="0" w:line="240" w:lineRule="auto"/>
      </w:pPr>
      <w:r>
        <w:separator/>
      </w:r>
    </w:p>
  </w:endnote>
  <w:endnote w:type="continuationSeparator" w:id="0">
    <w:p w14:paraId="795BFEAD" w14:textId="77777777" w:rsidR="00163C03" w:rsidRDefault="0016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52B5" w14:textId="77777777" w:rsidR="004E795C" w:rsidRDefault="00890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1F112" w14:textId="77777777" w:rsidR="004E795C" w:rsidRDefault="007B7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2AAA" w14:textId="4E787213" w:rsidR="004E795C" w:rsidRDefault="00890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5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7EAC4D" w14:textId="77777777" w:rsidR="004E795C" w:rsidRDefault="007B7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9DE2" w14:textId="77777777" w:rsidR="00163C03" w:rsidRDefault="00163C03">
      <w:pPr>
        <w:spacing w:after="0" w:line="240" w:lineRule="auto"/>
      </w:pPr>
      <w:r>
        <w:separator/>
      </w:r>
    </w:p>
  </w:footnote>
  <w:footnote w:type="continuationSeparator" w:id="0">
    <w:p w14:paraId="30D97000" w14:textId="77777777" w:rsidR="00163C03" w:rsidRDefault="0016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699"/>
    <w:multiLevelType w:val="hybridMultilevel"/>
    <w:tmpl w:val="CCA0B170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445C"/>
    <w:multiLevelType w:val="hybridMultilevel"/>
    <w:tmpl w:val="F0D0FE14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3FBA"/>
    <w:multiLevelType w:val="hybridMultilevel"/>
    <w:tmpl w:val="80F266A4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99E"/>
    <w:multiLevelType w:val="hybridMultilevel"/>
    <w:tmpl w:val="A8AA0024"/>
    <w:lvl w:ilvl="0" w:tplc="9232F9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52CC"/>
    <w:multiLevelType w:val="hybridMultilevel"/>
    <w:tmpl w:val="4D1811E0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77F6"/>
    <w:multiLevelType w:val="hybridMultilevel"/>
    <w:tmpl w:val="E16EEB60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42AC7"/>
    <w:multiLevelType w:val="hybridMultilevel"/>
    <w:tmpl w:val="879C0B2A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A2"/>
    <w:rsid w:val="00163C03"/>
    <w:rsid w:val="00204509"/>
    <w:rsid w:val="00221A29"/>
    <w:rsid w:val="002F0547"/>
    <w:rsid w:val="003A1898"/>
    <w:rsid w:val="0045772A"/>
    <w:rsid w:val="004D4908"/>
    <w:rsid w:val="00685CFA"/>
    <w:rsid w:val="00704A32"/>
    <w:rsid w:val="007A13F8"/>
    <w:rsid w:val="007B75B0"/>
    <w:rsid w:val="00855842"/>
    <w:rsid w:val="0089029D"/>
    <w:rsid w:val="00900939"/>
    <w:rsid w:val="009D59C5"/>
    <w:rsid w:val="00A53CD0"/>
    <w:rsid w:val="00B217E0"/>
    <w:rsid w:val="00B447A2"/>
    <w:rsid w:val="00B559F9"/>
    <w:rsid w:val="00CA5F91"/>
    <w:rsid w:val="00DE0062"/>
    <w:rsid w:val="00DE5315"/>
    <w:rsid w:val="00E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88D1"/>
  <w15:docId w15:val="{72B03297-2669-4CF1-8EA0-E10E6D88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4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7A2"/>
  </w:style>
  <w:style w:type="character" w:styleId="PageNumber">
    <w:name w:val="page number"/>
    <w:basedOn w:val="DefaultParagraphFont"/>
    <w:rsid w:val="00B447A2"/>
  </w:style>
  <w:style w:type="paragraph" w:styleId="ListParagraph">
    <w:name w:val="List Paragraph"/>
    <w:basedOn w:val="Normal"/>
    <w:uiPriority w:val="34"/>
    <w:qFormat/>
    <w:rsid w:val="00900939"/>
    <w:pPr>
      <w:ind w:left="720"/>
      <w:contextualSpacing/>
    </w:pPr>
  </w:style>
  <w:style w:type="paragraph" w:styleId="NoSpacing">
    <w:name w:val="No Spacing"/>
    <w:uiPriority w:val="1"/>
    <w:qFormat/>
    <w:rsid w:val="00DE00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eq.state.ok.us/lpdnew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5E1DC5C544A91868728DB56AD72" ma:contentTypeVersion="11" ma:contentTypeDescription="Create a new document." ma:contentTypeScope="" ma:versionID="6ae043d25a27dca9ddd0caa89be6ff02">
  <xsd:schema xmlns:xsd="http://www.w3.org/2001/XMLSchema" xmlns:xs="http://www.w3.org/2001/XMLSchema" xmlns:p="http://schemas.microsoft.com/office/2006/metadata/properties" xmlns:ns1="http://schemas.microsoft.com/sharepoint/v3" xmlns:ns3="1b0d1415-c213-4b09-bb58-5fb21e27f131" targetNamespace="http://schemas.microsoft.com/office/2006/metadata/properties" ma:root="true" ma:fieldsID="6f1057c5993f75b3db6676a2962804cf" ns1:_="" ns3:_="">
    <xsd:import namespace="http://schemas.microsoft.com/sharepoint/v3"/>
    <xsd:import namespace="1b0d1415-c213-4b09-bb58-5fb21e27f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d1415-c213-4b09-bb58-5fb21e27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A3797-36B2-4D69-BEC3-884358E68D2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0d1415-c213-4b09-bb58-5fb21e27f1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BE1CA7-2D71-44A5-A9C3-7CD8C05B8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F0D50-D720-4418-85A0-94B1E647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d1415-c213-4b09-bb58-5fb21e27f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Edwards, Mike</cp:lastModifiedBy>
  <cp:revision>5</cp:revision>
  <cp:lastPrinted>2019-09-20T20:24:00Z</cp:lastPrinted>
  <dcterms:created xsi:type="dcterms:W3CDTF">2019-09-25T20:58:00Z</dcterms:created>
  <dcterms:modified xsi:type="dcterms:W3CDTF">2019-10-08T20:02:00Z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0x0101009178F5E1DC5C544A91868728DB56AD72</vt:lpwstr>
  </property>
</Properties>
</file>